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97F57" w14:textId="5B65DF86" w:rsidR="00CC5C9B" w:rsidRDefault="00CC5C9B" w:rsidP="00944E6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کرمانشاه کاشان طهران قزوین رشت انزلی باکو باطوم اسلامبول</w:t>
      </w:r>
    </w:p>
    <w:p w14:paraId="05170553" w14:textId="6E3D06A5" w:rsidR="00CC5C9B" w:rsidRDefault="00CC5C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احبّا تلاوت نمایند</w:t>
      </w:r>
    </w:p>
    <w:p w14:paraId="5F33F706" w14:textId="77777777" w:rsidR="00CC5C9B" w:rsidRDefault="00CC5C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7989205" w14:textId="3634E885" w:rsidR="00CC5C9B" w:rsidRDefault="00CC5C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430B63">
        <w:rPr>
          <w:rFonts w:ascii="Times Ext Roman" w:hAnsi="Times Ext Roman" w:cs="Naskh MT for Bosch School"/>
          <w:sz w:val="23"/>
          <w:szCs w:val="23"/>
          <w:rtl/>
        </w:rPr>
        <w:t>اله</w:t>
      </w:r>
      <w:r w:rsidRPr="00430B6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30B63">
        <w:rPr>
          <w:rFonts w:ascii="Times Ext Roman" w:hAnsi="Times Ext Roman" w:cs="Naskh MT for Bosch School"/>
          <w:sz w:val="23"/>
          <w:szCs w:val="23"/>
          <w:rtl/>
        </w:rPr>
        <w:t xml:space="preserve"> اله</w:t>
      </w:r>
      <w:r w:rsidRPr="00430B6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30B63">
        <w:rPr>
          <w:rFonts w:ascii="Times Ext Roman" w:hAnsi="Times Ext Roman" w:cs="Naskh MT for Bosch School"/>
          <w:sz w:val="23"/>
          <w:szCs w:val="23"/>
          <w:rtl/>
        </w:rPr>
        <w:t xml:space="preserve"> تر</w:t>
      </w:r>
      <w:r w:rsidRPr="00430B6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30B63">
        <w:rPr>
          <w:rFonts w:ascii="Times Ext Roman" w:hAnsi="Times Ext Roman" w:cs="Naskh MT for Bosch School"/>
          <w:sz w:val="23"/>
          <w:szCs w:val="23"/>
          <w:rtl/>
        </w:rPr>
        <w:t xml:space="preserve"> عبادک المخلص</w:t>
      </w:r>
      <w:r w:rsidRPr="00430B6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30B63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430B63">
        <w:rPr>
          <w:rFonts w:ascii="Times Ext Roman" w:hAnsi="Times Ext Roman" w:cs="Naskh MT for Bosch School"/>
          <w:sz w:val="23"/>
          <w:szCs w:val="23"/>
          <w:rtl/>
        </w:rPr>
        <w:t xml:space="preserve"> ناظر</w:t>
      </w:r>
      <w:r w:rsidRPr="00430B6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30B63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430B63">
        <w:rPr>
          <w:rFonts w:ascii="Times Ext Roman" w:hAnsi="Times Ext Roman" w:cs="Naskh MT for Bosch School"/>
          <w:sz w:val="23"/>
          <w:szCs w:val="23"/>
          <w:rtl/>
        </w:rPr>
        <w:t xml:space="preserve"> ال</w:t>
      </w:r>
      <w:r w:rsidRPr="00430B6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30B63">
        <w:rPr>
          <w:rFonts w:ascii="Times Ext Roman" w:hAnsi="Times Ext Roman" w:cs="Naskh MT for Bosch School"/>
          <w:sz w:val="23"/>
          <w:szCs w:val="23"/>
          <w:rtl/>
        </w:rPr>
        <w:t xml:space="preserve"> النّور المب</w:t>
      </w:r>
      <w:r w:rsidRPr="00430B6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30B63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430B63">
        <w:rPr>
          <w:rFonts w:ascii="Times Ext Roman" w:hAnsi="Times Ext Roman" w:cs="Naskh MT for Bosch School"/>
          <w:sz w:val="23"/>
          <w:szCs w:val="23"/>
          <w:rtl/>
        </w:rPr>
        <w:t xml:space="preserve"> و متضرّع</w:t>
      </w:r>
      <w:r w:rsidRPr="00430B6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30B63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430B63">
        <w:rPr>
          <w:rFonts w:ascii="Times Ext Roman" w:hAnsi="Times Ext Roman" w:cs="Naskh MT for Bosch School"/>
          <w:sz w:val="23"/>
          <w:szCs w:val="23"/>
          <w:rtl/>
        </w:rPr>
        <w:t xml:space="preserve"> ال</w:t>
      </w:r>
      <w:r w:rsidRPr="00430B6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30B63">
        <w:rPr>
          <w:rFonts w:ascii="Times Ext Roman" w:hAnsi="Times Ext Roman" w:cs="Naskh MT for Bosch School"/>
          <w:sz w:val="23"/>
          <w:szCs w:val="23"/>
          <w:rtl/>
        </w:rPr>
        <w:t xml:space="preserve"> ملکوتک العظ</w:t>
      </w:r>
      <w:r w:rsidRPr="00430B6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30B63">
        <w:rPr>
          <w:rFonts w:ascii="Times Ext Roman" w:hAnsi="Times Ext Roman" w:cs="Naskh MT for Bosch School" w:hint="eastAsia"/>
          <w:sz w:val="23"/>
          <w:szCs w:val="23"/>
          <w:rtl/>
        </w:rPr>
        <w:t>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منجذبین بنفحات قدسک بین العالمین و ثابتین علی عهدک القدیم و میثاقک العظیم لایتمنّون الّا التّقرّب ا</w:t>
      </w:r>
      <w:r w:rsidR="006C0A14">
        <w:rPr>
          <w:rFonts w:ascii="Times Ext Roman" w:hAnsi="Times Ext Roman" w:cs="Naskh MT for Bosch School"/>
          <w:sz w:val="23"/>
          <w:szCs w:val="23"/>
          <w:rtl/>
        </w:rPr>
        <w:t>لیک و التّوکّل علیک و یبذلون ال</w:t>
      </w:r>
      <w:r w:rsidR="006C0A14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رواح حبّاً بجمالک</w:t>
      </w:r>
      <w:r w:rsidR="006C0A14">
        <w:rPr>
          <w:rFonts w:ascii="Times Ext Roman" w:hAnsi="Times Ext Roman" w:cs="Naskh MT for Bosch School" w:hint="cs"/>
          <w:sz w:val="23"/>
          <w:szCs w:val="23"/>
          <w:rtl/>
        </w:rPr>
        <w:t xml:space="preserve"> و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ینقطعون عمّا سواک شوقاً الی لقائک ربّ انعم صباحهم و انر مصباحهم و قدّر فلاحهم و یسّر نجاحهم حتّی یتدرّجوا الی اعلی المراقی و یجری الدّموع کالغیث من المآقی و تسیل العبرات و تصعد الزّفرات توقّداً بنار محبّتک و تشوّقاً الی ملکوت احدیّتک انّک انت المقتدر العزیز الوهّاب و انّک انت الکریم الرّحیم التّوّاب</w:t>
      </w:r>
    </w:p>
    <w:p w14:paraId="6326B8C9" w14:textId="77777777" w:rsidR="00CC5C9B" w:rsidRDefault="00CC5C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F8BD13B" w14:textId="26C90478" w:rsidR="00CC5C9B" w:rsidRDefault="00CC5C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کرمل</w:t>
      </w:r>
    </w:p>
    <w:p w14:paraId="11E6B8F3" w14:textId="77777777" w:rsidR="00CC5C9B" w:rsidRDefault="00CC5C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B52070F" w14:textId="77777777" w:rsidR="00CC5C9B" w:rsidRDefault="00CC5C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٢٧ شوّال ١٣٣٨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CC5C9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7C"/>
    <w:rsid w:val="000B0230"/>
    <w:rsid w:val="001A720E"/>
    <w:rsid w:val="001D0DC7"/>
    <w:rsid w:val="00365B29"/>
    <w:rsid w:val="00430B63"/>
    <w:rsid w:val="006C0A14"/>
    <w:rsid w:val="00743863"/>
    <w:rsid w:val="00747CD8"/>
    <w:rsid w:val="008F46E3"/>
    <w:rsid w:val="00944E6E"/>
    <w:rsid w:val="00960DF8"/>
    <w:rsid w:val="00B94646"/>
    <w:rsid w:val="00CC5C9B"/>
    <w:rsid w:val="00CE6525"/>
    <w:rsid w:val="00D5487C"/>
    <w:rsid w:val="00E26E0F"/>
    <w:rsid w:val="00EB0D95"/>
    <w:rsid w:val="00FB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7F3B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47CD8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47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7C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7CD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C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2026-07-26T13:49:00Z</dcterms:created>
  <dcterms:modified xsi:type="dcterms:W3CDTF">2026-07-28T02:56:00Z</dcterms:modified>
</cp:coreProperties>
</file>