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76F6" w14:textId="75EE36F3" w:rsidR="00C53F34" w:rsidRDefault="00362A8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تبریز</w:t>
      </w:r>
    </w:p>
    <w:p w14:paraId="1DD480C1" w14:textId="4EBEFB4B" w:rsidR="00C53F34" w:rsidRDefault="00362A8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آقا سیّد </w:t>
      </w:r>
      <w:r w:rsidR="00556A74">
        <w:rPr>
          <w:rFonts w:ascii="Times Ext Roman" w:hAnsi="Times Ext Roman" w:cs="Naskh MT for Bosch School"/>
          <w:sz w:val="23"/>
          <w:szCs w:val="23"/>
          <w:rtl/>
        </w:rPr>
        <w:t>محمّد ممقانی علیه بهآء اللّه ال</w:t>
      </w:r>
      <w:r w:rsidR="00556A74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C5C273A" w14:textId="77777777" w:rsidR="00C53F34" w:rsidRDefault="00C53F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59E855" w14:textId="77777777" w:rsidR="00C53F34" w:rsidRDefault="00362A82" w:rsidP="0012652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12652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12652A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2330647" w14:textId="77777777" w:rsidR="00C53F34" w:rsidRDefault="00C53F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A84C64F" w14:textId="0FBB3F32" w:rsidR="00C53F34" w:rsidRDefault="0010510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5173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517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5173C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B5173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5173C">
        <w:rPr>
          <w:rFonts w:ascii="Times Ext Roman" w:hAnsi="Times Ext Roman" w:cs="Naskh MT for Bosch School"/>
          <w:sz w:val="23"/>
          <w:szCs w:val="23"/>
          <w:rtl/>
        </w:rPr>
        <w:t xml:space="preserve"> حق</w:t>
      </w:r>
      <w:r w:rsidR="00362A82" w:rsidRPr="00B5173C">
        <w:rPr>
          <w:rFonts w:ascii="Times Ext Roman" w:hAnsi="Times Ext Roman" w:cs="Naskh MT for Bosch School"/>
          <w:sz w:val="23"/>
          <w:szCs w:val="23"/>
          <w:rtl/>
        </w:rPr>
        <w:t xml:space="preserve"> بعض</w:t>
      </w:r>
      <w:r w:rsidR="00362A82" w:rsidRPr="00B517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362A82" w:rsidRPr="00B5173C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="00362A82" w:rsidRPr="00B517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362A82" w:rsidRPr="00B5173C">
        <w:rPr>
          <w:rFonts w:ascii="Times Ext Roman" w:hAnsi="Times Ext Roman" w:cs="Naskh MT for Bosch School" w:hint="eastAsia"/>
          <w:sz w:val="23"/>
          <w:szCs w:val="23"/>
          <w:rtl/>
        </w:rPr>
        <w:t>هوشان</w:t>
      </w:r>
      <w:r w:rsidR="00362A82" w:rsidRPr="00B5173C">
        <w:rPr>
          <w:rFonts w:ascii="Times Ext Roman" w:hAnsi="Times Ext Roman" w:cs="Naskh MT for Bosch School"/>
          <w:sz w:val="23"/>
          <w:szCs w:val="23"/>
          <w:rtl/>
        </w:rPr>
        <w:t xml:space="preserve"> چن</w:t>
      </w:r>
      <w:r w:rsidR="00362A82" w:rsidRPr="00B517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362A82" w:rsidRPr="00B5173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="00362A82" w:rsidRPr="00B5173C">
        <w:rPr>
          <w:rFonts w:ascii="Times Ext Roman" w:hAnsi="Times Ext Roman" w:cs="Naskh MT for Bosch School"/>
          <w:sz w:val="23"/>
          <w:szCs w:val="23"/>
          <w:rtl/>
        </w:rPr>
        <w:t xml:space="preserve"> گمان نموده‌اند که شمس حق</w:t>
      </w:r>
      <w:r w:rsidR="00362A82" w:rsidRPr="00B517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362A82" w:rsidRPr="00B5173C">
        <w:rPr>
          <w:rFonts w:ascii="Times Ext Roman" w:hAnsi="Times Ext Roman" w:cs="Naskh MT for Bosch School" w:hint="eastAsia"/>
          <w:sz w:val="23"/>
          <w:szCs w:val="23"/>
          <w:rtl/>
        </w:rPr>
        <w:t>قت</w:t>
      </w:r>
      <w:r w:rsidR="00362A82">
        <w:rPr>
          <w:rFonts w:ascii="Times Ext Roman" w:hAnsi="Times Ext Roman" w:cs="Naskh MT for Bosch School"/>
          <w:sz w:val="23"/>
          <w:szCs w:val="23"/>
          <w:rtl/>
        </w:rPr>
        <w:t xml:space="preserve"> چون از افق هیکل بشری غروب فرموده انوار مقدّسه‌اش نیز افول نموده یعنی امکان شب یلدا گشته و ظلمت علی العرش استوا شده افسوس صد هزار افسوس که کوران انوار مه تابان نبینند و خراطین تابش نور قدیم از عوالم غیب مشاهده ننمایند آن نور حقیقت فیضش شامل است و لطفش کامل چه در یوم ظهور چه بعد از افول یومش هزار سال و دورش صد هزار سال و البهآء علیک ع ع</w:t>
      </w:r>
    </w:p>
    <w:p w14:paraId="42B8898F" w14:textId="77777777" w:rsidR="00C53F34" w:rsidRDefault="00C53F3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C820A04" w14:textId="1D741790" w:rsidR="00C53F34" w:rsidRDefault="00362A8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مأذون تشرّف بمطاف ملأ اعلی هستید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C53F34" w:rsidSect="002E731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58"/>
    <w:rsid w:val="00105103"/>
    <w:rsid w:val="00111924"/>
    <w:rsid w:val="001250C8"/>
    <w:rsid w:val="0012652A"/>
    <w:rsid w:val="00256458"/>
    <w:rsid w:val="002E731A"/>
    <w:rsid w:val="00362A82"/>
    <w:rsid w:val="003B5A5A"/>
    <w:rsid w:val="00422C82"/>
    <w:rsid w:val="00455CA1"/>
    <w:rsid w:val="0051482F"/>
    <w:rsid w:val="005249ED"/>
    <w:rsid w:val="00556A74"/>
    <w:rsid w:val="005D3EB3"/>
    <w:rsid w:val="00756C28"/>
    <w:rsid w:val="00787294"/>
    <w:rsid w:val="007D28F3"/>
    <w:rsid w:val="007E2C02"/>
    <w:rsid w:val="008E1DE2"/>
    <w:rsid w:val="009677F9"/>
    <w:rsid w:val="00B5173C"/>
    <w:rsid w:val="00C53F34"/>
    <w:rsid w:val="00DF1111"/>
    <w:rsid w:val="00EE4C88"/>
    <w:rsid w:val="00F5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CA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3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148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2026-07-20T07:33:00Z</dcterms:created>
  <dcterms:modified xsi:type="dcterms:W3CDTF">2026-07-20T19:28:00Z</dcterms:modified>
</cp:coreProperties>
</file>