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A8E08" w14:textId="77777777" w:rsidR="00FC359D" w:rsidRDefault="00FC359D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50E7AAFD" w14:textId="77777777" w:rsidR="00FC359D" w:rsidRDefault="00FC359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2977CD5" w14:textId="3F1F3F51" w:rsidR="00FC359D" w:rsidRDefault="00FC359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DF09B2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DF09B2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DF09B2">
        <w:rPr>
          <w:rFonts w:ascii="Times Ext Roman" w:hAnsi="Times Ext Roman" w:cs="Naskh MT for Bosch School" w:hint="eastAsia"/>
          <w:sz w:val="23"/>
          <w:szCs w:val="23"/>
          <w:rtl/>
        </w:rPr>
        <w:t>ها</w:t>
      </w:r>
      <w:r w:rsidRPr="00DF09B2">
        <w:rPr>
          <w:rFonts w:ascii="Times Ext Roman" w:hAnsi="Times Ext Roman" w:cs="Naskh MT for Bosch School"/>
          <w:sz w:val="23"/>
          <w:szCs w:val="23"/>
          <w:rtl/>
        </w:rPr>
        <w:t xml:space="preserve"> المستوقد نار محبّة اللّه ف</w:t>
      </w:r>
      <w:r w:rsidRPr="00DF09B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F09B2">
        <w:rPr>
          <w:rFonts w:ascii="Times Ext Roman" w:hAnsi="Times Ext Roman" w:cs="Naskh MT for Bosch School"/>
          <w:sz w:val="23"/>
          <w:szCs w:val="23"/>
          <w:rtl/>
        </w:rPr>
        <w:t xml:space="preserve"> س</w:t>
      </w:r>
      <w:r w:rsidRPr="00DF09B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F09B2">
        <w:rPr>
          <w:rFonts w:ascii="Times Ext Roman" w:hAnsi="Times Ext Roman" w:cs="Naskh MT for Bosch School" w:hint="eastAsia"/>
          <w:sz w:val="23"/>
          <w:szCs w:val="23"/>
          <w:rtl/>
        </w:rPr>
        <w:t>نآء</w:t>
      </w:r>
      <w:r w:rsidRPr="00DF09B2">
        <w:rPr>
          <w:rFonts w:ascii="Times Ext Roman" w:hAnsi="Times Ext Roman" w:cs="Naskh MT for Bosch School"/>
          <w:sz w:val="23"/>
          <w:szCs w:val="23"/>
          <w:rtl/>
        </w:rPr>
        <w:t xml:space="preserve"> الصّدور انّ</w:t>
      </w:r>
      <w:r w:rsidRPr="00DF09B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F09B2">
        <w:rPr>
          <w:rFonts w:ascii="Times Ext Roman" w:hAnsi="Times Ext Roman" w:cs="Naskh MT for Bosch School"/>
          <w:sz w:val="23"/>
          <w:szCs w:val="23"/>
          <w:rtl/>
        </w:rPr>
        <w:t xml:space="preserve"> ارسل ال</w:t>
      </w:r>
      <w:r w:rsidRPr="00DF09B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F09B2">
        <w:rPr>
          <w:rFonts w:ascii="Times Ext Roman" w:hAnsi="Times Ext Roman" w:cs="Naskh MT for Bosch School" w:hint="eastAsia"/>
          <w:sz w:val="23"/>
          <w:szCs w:val="23"/>
          <w:rtl/>
        </w:rPr>
        <w:t>ک</w:t>
      </w:r>
      <w:r w:rsidRPr="00DF09B2">
        <w:rPr>
          <w:rFonts w:ascii="Times Ext Roman" w:hAnsi="Times Ext Roman" w:cs="Naskh MT for Bosch School"/>
          <w:sz w:val="23"/>
          <w:szCs w:val="23"/>
          <w:rtl/>
        </w:rPr>
        <w:t xml:space="preserve"> التّح</w:t>
      </w:r>
      <w:r w:rsidRPr="00DF09B2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DF09B2">
        <w:rPr>
          <w:rFonts w:ascii="Times Ext Roman" w:hAnsi="Times Ext Roman" w:cs="Naskh MT for Bosch School" w:hint="eastAsia"/>
          <w:sz w:val="23"/>
          <w:szCs w:val="23"/>
          <w:rtl/>
        </w:rPr>
        <w:t>ة</w:t>
      </w:r>
      <w:r w:rsidRPr="00DF09B2">
        <w:rPr>
          <w:rFonts w:ascii="Times Ext Roman" w:hAnsi="Times Ext Roman" w:cs="Naskh MT for Bosch School"/>
          <w:sz w:val="23"/>
          <w:szCs w:val="23"/>
          <w:rtl/>
        </w:rPr>
        <w:t xml:space="preserve"> و الثّنآء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من وادی المقدّس طور سینآء البقعة المبارکة البیضآء و اقول احسنت احسنت یا من دخل فی ظلال السّدرة الّتی ارتفعت فی الأرض المقدّس</w:t>
      </w:r>
      <w:r>
        <w:rPr>
          <w:rFonts w:ascii="Times Ext Roman" w:hAnsi="Times Ext Roman" w:cs="Naskh MT for Bosch School" w:hint="cs"/>
          <w:sz w:val="23"/>
          <w:szCs w:val="23"/>
          <w:rtl/>
        </w:rPr>
        <w:t>ة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انتشرت اظلالها فی الآفاق بشری لک بما مررت من الوادی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یمن و آنست من جانب الطّور ناراً و اصطلیت من حرارتها و اهتدیت بنورها فعلیک بالید البیضآء و القآء العص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ارجاعها الی الثّعبان المبین الا انّ تلک الید هی ید قدرة الرّحمن و الثّعبان هو البرهان و هذان الأمران ظهیران لک فیکلّ مکان و روح القدس یؤیّدک بقوّة و سلطان و البهآء علی کلّ ثابت و راسخ و مستقیم و ناطق و هاد لمن فی الامکان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FC359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9D"/>
    <w:rsid w:val="00322E86"/>
    <w:rsid w:val="006754ED"/>
    <w:rsid w:val="00B33A2B"/>
    <w:rsid w:val="00C867B1"/>
    <w:rsid w:val="00CA016A"/>
    <w:rsid w:val="00CB7B93"/>
    <w:rsid w:val="00D56454"/>
    <w:rsid w:val="00DF09B2"/>
    <w:rsid w:val="00FC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65C5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33A2B"/>
    <w:rPr>
      <w:sz w:val="24"/>
      <w:szCs w:val="24"/>
    </w:rPr>
  </w:style>
  <w:style w:type="character" w:styleId="CommentReference">
    <w:name w:val="annotation reference"/>
    <w:basedOn w:val="DefaultParagraphFont"/>
    <w:rsid w:val="00B33A2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33A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33A2B"/>
  </w:style>
  <w:style w:type="paragraph" w:styleId="CommentSubject">
    <w:name w:val="annotation subject"/>
    <w:basedOn w:val="CommentText"/>
    <w:next w:val="CommentText"/>
    <w:link w:val="CommentSubjectChar"/>
    <w:rsid w:val="00B33A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33A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2026-07-24T07:56:00Z</dcterms:created>
  <dcterms:modified xsi:type="dcterms:W3CDTF">2026-07-25T20:36:00Z</dcterms:modified>
</cp:coreProperties>
</file>