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AA7E" w14:textId="02B45B87" w:rsidR="004E41B4" w:rsidRDefault="004E41B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37ED60B1" w14:textId="77777777" w:rsidR="004E41B4" w:rsidRDefault="004E41B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A333A1" w14:textId="5C28060F" w:rsidR="004E41B4" w:rsidRDefault="00C5132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حضرت ادیب دبستان الهی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4E41B4">
        <w:rPr>
          <w:rFonts w:ascii="Times Ext Roman" w:hAnsi="Times Ext Roman" w:cs="Naskh MT for Bosch School"/>
          <w:sz w:val="23"/>
          <w:szCs w:val="23"/>
          <w:rtl/>
        </w:rPr>
        <w:t>ء اللّه الابهی ملاحظه نمایند</w:t>
      </w:r>
    </w:p>
    <w:p w14:paraId="18006C5A" w14:textId="77777777" w:rsidR="004E41B4" w:rsidRDefault="004E41B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3496966" w14:textId="77777777" w:rsidR="004E41B4" w:rsidRDefault="004E41B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125D4A72" w14:textId="77777777" w:rsidR="004E41B4" w:rsidRDefault="004E41B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FDA978" w14:textId="067D5A40" w:rsidR="004E41B4" w:rsidRDefault="004E41B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C2A8D">
        <w:rPr>
          <w:rFonts w:ascii="Times Ext Roman" w:hAnsi="Times Ext Roman" w:cs="Naskh MT for Bosch School"/>
          <w:sz w:val="23"/>
          <w:szCs w:val="23"/>
          <w:rtl/>
        </w:rPr>
        <w:t>ربّ ا</w:t>
      </w:r>
      <w:r w:rsidRPr="000C2A8D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0C2A8D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0C2A8D">
        <w:rPr>
          <w:rFonts w:ascii="Times Ext Roman" w:hAnsi="Times Ext Roman" w:cs="Naskh MT for Bosch School"/>
          <w:sz w:val="23"/>
          <w:szCs w:val="23"/>
          <w:rtl/>
        </w:rPr>
        <w:t xml:space="preserve"> و ش</w:t>
      </w:r>
      <w:r w:rsidRPr="000C2A8D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0C2A8D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0C2A8D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Pr="000C2A8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C2A8D">
        <w:rPr>
          <w:rFonts w:ascii="Times Ext Roman" w:hAnsi="Times Ext Roman" w:cs="Naskh MT for Bosch School" w:hint="eastAsia"/>
          <w:sz w:val="23"/>
          <w:szCs w:val="23"/>
          <w:rtl/>
        </w:rPr>
        <w:t>اد</w:t>
      </w:r>
      <w:r w:rsidRPr="000C2A8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C2A8D">
        <w:rPr>
          <w:rFonts w:ascii="Times Ext Roman" w:hAnsi="Times Ext Roman" w:cs="Naskh MT for Bosch School"/>
          <w:sz w:val="23"/>
          <w:szCs w:val="23"/>
          <w:rtl/>
        </w:rPr>
        <w:t xml:space="preserve"> امرک و سدّد سواعد مطالع ذکرک و اشدد ظهور مواقع حکمک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انصر قلوب احبّتک و فرّح افئدة صفوتک و نوّر وجوه مخلصیک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 xml:space="preserve"> و اشرح صدور موحّدیک ای ربّ هؤل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ایادی امرک ق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د احاطتهم البأس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ء و الضّرّ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فی امرک و وهن العظم م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نهم من عِظَمِ ما اصابهم من البل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ء و الشّق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فی حبّک و اُض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ْ</w:t>
      </w:r>
      <w:r>
        <w:rPr>
          <w:rFonts w:ascii="Times Ext Roman" w:hAnsi="Times Ext Roman" w:cs="Naskh MT for Bosch School"/>
          <w:sz w:val="23"/>
          <w:szCs w:val="23"/>
          <w:rtl/>
        </w:rPr>
        <w:t>طِهُدوا من جمیع الملل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 xml:space="preserve"> و الامم لایمانهم بطلعتک النّور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حملوا کلّ شدّة و مشق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ّه و وقعوا تحت مخالب نسور البغض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ء و ابتلوا بانیاب الذّ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ب الضّاریة فی جم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یع الانح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 و استهدفوا السّهام </w:t>
      </w:r>
      <w:r w:rsidR="00BF57F4">
        <w:rPr>
          <w:rFonts w:ascii="Times Ext Roman" w:hAnsi="Times Ext Roman" w:cs="Naskh MT for Bosch School"/>
          <w:sz w:val="23"/>
          <w:szCs w:val="23"/>
          <w:rtl/>
        </w:rPr>
        <w:t>و استدم</w:t>
      </w:r>
      <w:r w:rsidRPr="00E93CB5">
        <w:rPr>
          <w:rFonts w:ascii="Times Ext Roman" w:hAnsi="Times Ext Roman" w:cs="Naskh MT for Bosch School"/>
          <w:sz w:val="23"/>
          <w:szCs w:val="23"/>
          <w:rtl/>
        </w:rPr>
        <w:t>ت قلوبهم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وق</w:t>
      </w:r>
      <w:r w:rsidR="006D6C94">
        <w:rPr>
          <w:rFonts w:ascii="Times Ext Roman" w:hAnsi="Times Ext Roman" w:cs="Naskh MT for Bosch School" w:hint="cs"/>
          <w:sz w:val="23"/>
          <w:szCs w:val="23"/>
          <w:rtl/>
        </w:rPr>
        <w:t>ْ</w:t>
      </w:r>
      <w:r>
        <w:rPr>
          <w:rFonts w:ascii="Times Ext Roman" w:hAnsi="Times Ext Roman" w:cs="Naskh MT for Bosch School"/>
          <w:sz w:val="23"/>
          <w:szCs w:val="23"/>
          <w:rtl/>
        </w:rPr>
        <w:t>ع السّنان و اوذوا اشدّ الاذی بین الوری ای ربّ انّهم ثبتوا علی میثاقک و تمسّکوا بعهدک و نشروا نفحاتک و دعوا النّاس الی مطلع الهامک و مخزن اسرارک و انفقوا ارواحهم فی سبیلک و بذلوا نفوسهم و اجسادهم و حقیقتهم و حیا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>تهم فی محبّتک فاجعلهم آیات باهر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 xml:space="preserve"> و رایات شاهر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D6C94">
        <w:rPr>
          <w:rFonts w:ascii="Times Ext Roman" w:hAnsi="Times Ext Roman" w:cs="Naskh MT for Bosch School"/>
          <w:sz w:val="23"/>
          <w:szCs w:val="23"/>
          <w:rtl/>
        </w:rPr>
        <w:t xml:space="preserve"> و نجوماً بازغ</w:t>
      </w:r>
      <w:r w:rsidR="006D6C94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C5132A">
        <w:rPr>
          <w:rFonts w:ascii="Times Ext Roman" w:hAnsi="Times Ext Roman" w:cs="Naskh MT for Bosch School"/>
          <w:sz w:val="23"/>
          <w:szCs w:val="23"/>
          <w:rtl/>
        </w:rPr>
        <w:t xml:space="preserve"> و کواکب نورانیّ</w:t>
      </w:r>
      <w:r w:rsidR="00C5132A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6D6C94">
        <w:rPr>
          <w:rFonts w:ascii="Times Ext Roman" w:hAnsi="Times Ext Roman" w:cs="Naskh MT for Bosch School"/>
          <w:sz w:val="23"/>
          <w:szCs w:val="23"/>
          <w:rtl/>
        </w:rPr>
        <w:t xml:space="preserve"> ساطع</w:t>
      </w:r>
      <w:r w:rsidR="006D6C94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انّک انت الملک المقتدر العزیز المهیمن القویّ القیّوم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4E41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2A"/>
    <w:rsid w:val="00014E3E"/>
    <w:rsid w:val="0006369C"/>
    <w:rsid w:val="000C2A8D"/>
    <w:rsid w:val="002A4D2C"/>
    <w:rsid w:val="00424912"/>
    <w:rsid w:val="004B2F74"/>
    <w:rsid w:val="004E41B4"/>
    <w:rsid w:val="006B2E26"/>
    <w:rsid w:val="006D6C94"/>
    <w:rsid w:val="0084798D"/>
    <w:rsid w:val="00923D89"/>
    <w:rsid w:val="00A5149B"/>
    <w:rsid w:val="00BF57F4"/>
    <w:rsid w:val="00C5132A"/>
    <w:rsid w:val="00C97210"/>
    <w:rsid w:val="00E93CB5"/>
    <w:rsid w:val="00F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3B0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972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2026-05-07T10:19:00Z</dcterms:created>
  <dcterms:modified xsi:type="dcterms:W3CDTF">2026-05-20T17:56:00Z</dcterms:modified>
</cp:coreProperties>
</file>