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36A7A" w14:textId="77777777" w:rsidR="00AD6C42" w:rsidRDefault="00AD6C4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قد نزل من سمآء الفضل لعبد الّذی سمّی فی ملکوت السّداد بالجواد و کذلک کان الفضل من قلم العدل مرقوماً</w:t>
      </w:r>
    </w:p>
    <w:p w14:paraId="0188BDCA" w14:textId="77777777" w:rsidR="00AD6C42" w:rsidRDefault="00AD6C4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5E59E55" w14:textId="77777777" w:rsidR="00AD6C42" w:rsidRDefault="00AD6C42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 الحبیب المحزون</w:t>
      </w:r>
    </w:p>
    <w:p w14:paraId="04F82CAD" w14:textId="77777777" w:rsidR="00AD6C42" w:rsidRDefault="00AD6C4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B878A05" w14:textId="16ED97B6" w:rsidR="00AD6C42" w:rsidRDefault="00AD6C42" w:rsidP="00235B1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235B12">
        <w:rPr>
          <w:rFonts w:ascii="Times Ext Roman" w:hAnsi="Times Ext Roman" w:cs="Naskh MT for Bosch School"/>
          <w:sz w:val="23"/>
          <w:szCs w:val="23"/>
          <w:rtl/>
        </w:rPr>
        <w:t>ذکر اسم ربّک عبده جواد الّذ</w:t>
      </w:r>
      <w:r w:rsidRPr="00235B1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35B12">
        <w:rPr>
          <w:rFonts w:ascii="Times Ext Roman" w:hAnsi="Times Ext Roman" w:cs="Naskh MT for Bosch School"/>
          <w:sz w:val="23"/>
          <w:szCs w:val="23"/>
          <w:rtl/>
        </w:rPr>
        <w:t xml:space="preserve"> آمن و هد</w:t>
      </w:r>
      <w:r w:rsidRPr="00235B1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35B12">
        <w:rPr>
          <w:rFonts w:ascii="Times Ext Roman" w:hAnsi="Times Ext Roman" w:cs="Naskh MT for Bosch School"/>
          <w:sz w:val="23"/>
          <w:szCs w:val="23"/>
          <w:rtl/>
        </w:rPr>
        <w:t xml:space="preserve"> و استقرّ عل</w:t>
      </w:r>
      <w:r w:rsidRPr="00235B1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35B12">
        <w:rPr>
          <w:rFonts w:ascii="Times Ext Roman" w:hAnsi="Times Ext Roman" w:cs="Naskh MT for Bosch School"/>
          <w:sz w:val="23"/>
          <w:szCs w:val="23"/>
          <w:rtl/>
        </w:rPr>
        <w:t xml:space="preserve"> ال</w:t>
      </w:r>
      <w:r w:rsidR="006B6A76" w:rsidRPr="00235B12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235B12">
        <w:rPr>
          <w:rFonts w:ascii="Times Ext Roman" w:hAnsi="Times Ext Roman" w:cs="Naskh MT for Bosch School"/>
          <w:sz w:val="23"/>
          <w:szCs w:val="23"/>
          <w:rtl/>
        </w:rPr>
        <w:t>مر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فی یوم الّذی زلّت فیه اقدام العارفین و کفروا باللّه ربّهم و ربّ الآخرة و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ولی ان استمع ما یوحی الیک عن شطر نیّر الآفاق لیجذبک نفحات الوحی الی مکمن الاشتیاق و یقرّبک الی الوثاق مقرّ ربّک البهیّ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بهی و لقد مننّا علیک مرّة بعد مرّة ثمّ مرّة اخری بعد اولی تاللّه انّ فضل ربّک علیک لا یدرک و لا یحصی و یعجز عنه اقلام السّموات و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رض ثمّ افئدة اولی النّهی اذاً نقصّ علیک من قصص الّذینهم عبدوا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صنام لئلّا یحزنک حجبات النّاس و اعراضهم عن جمال ربّک العلیّ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علی لتستریح فی نفسک و تفرح فی ذاتک و تشهد الّذینهم اعرضوا عن جمالی لاعباً بالرّماد و غافلاً عن الّذی اشرقت بنور وجهه سموات العلی الی ان ینتهی الی تحت الثّری فاعلم 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با</w:t>
      </w:r>
      <w:r>
        <w:rPr>
          <w:rFonts w:ascii="Times Ext Roman" w:hAnsi="Times Ext Roman" w:cs="Naskh MT for Bosch School"/>
          <w:sz w:val="23"/>
          <w:szCs w:val="23"/>
          <w:rtl/>
        </w:rPr>
        <w:t>نّ الّذینهم اتّخذوا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صنام 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نفسهم ولیّاً من دون اللّه اولئک یستدلّون 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با</w:t>
      </w:r>
      <w:r>
        <w:rPr>
          <w:rFonts w:ascii="Times Ext Roman" w:hAnsi="Times Ext Roman" w:cs="Naskh MT for Bosch School"/>
          <w:sz w:val="23"/>
          <w:szCs w:val="23"/>
          <w:rtl/>
        </w:rPr>
        <w:t>نّ هؤلآء مظاهر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مر بیننا و لو قیل 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با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یّ دلیل تقولون یقولون انّا وجدنا فی کتبنا هذا لذا اتّبعناهم و کانوا ممّن ضلّ عن السّبیل ثمّ </w:t>
      </w:r>
      <w:r w:rsidRPr="007A3B15">
        <w:rPr>
          <w:rFonts w:ascii="Times Ext Roman" w:hAnsi="Times Ext Roman" w:cs="Naskh MT for Bosch School"/>
          <w:sz w:val="23"/>
          <w:szCs w:val="23"/>
          <w:rtl/>
        </w:rPr>
        <w:t xml:space="preserve">طغی اولئک ما منعهم عن سبل التّوحید الّا التّقلید کما تسمع یومئذ من ملأ البیان بحیث لو قیل لهم </w:t>
      </w:r>
      <w:r w:rsidR="006B6A76" w:rsidRPr="007A3B15">
        <w:rPr>
          <w:rFonts w:ascii="Times Ext Roman" w:hAnsi="Times Ext Roman" w:cs="Naskh MT for Bosch School"/>
          <w:sz w:val="23"/>
          <w:szCs w:val="23"/>
          <w:rtl/>
        </w:rPr>
        <w:t>با</w:t>
      </w:r>
      <w:r w:rsidRPr="007A3B15">
        <w:rPr>
          <w:rFonts w:ascii="Times Ext Roman" w:hAnsi="Times Ext Roman" w:cs="Naskh MT for Bosch School"/>
          <w:sz w:val="23"/>
          <w:szCs w:val="23"/>
          <w:rtl/>
        </w:rPr>
        <w:t xml:space="preserve">یّ جهة اعرضتم عن جمال المعبود یقولون انّا وجدنا فی کتبنا ذکراً و اتّبعنا الذّکری بعد الّذی ما عرفوا من الکتاب حرفاً و ما اطّلعوا </w:t>
      </w:r>
      <w:r w:rsidR="006B6A76" w:rsidRPr="007A3B15">
        <w:rPr>
          <w:rFonts w:ascii="Times Ext Roman" w:hAnsi="Times Ext Roman" w:cs="Naskh MT for Bosch School"/>
          <w:sz w:val="23"/>
          <w:szCs w:val="23"/>
          <w:rtl/>
        </w:rPr>
        <w:t>با</w:t>
      </w:r>
      <w:r w:rsidRPr="007A3B15">
        <w:rPr>
          <w:rFonts w:ascii="Times Ext Roman" w:hAnsi="Times Ext Roman" w:cs="Naskh MT for Bosch School"/>
          <w:sz w:val="23"/>
          <w:szCs w:val="23"/>
          <w:rtl/>
        </w:rPr>
        <w:t>صل ا</w:t>
      </w:r>
      <w:r w:rsidR="006B6A76" w:rsidRPr="007A3B15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7A3B15">
        <w:rPr>
          <w:rFonts w:ascii="Times Ext Roman" w:hAnsi="Times Ext Roman" w:cs="Naskh MT for Bosch School"/>
          <w:sz w:val="23"/>
          <w:szCs w:val="23"/>
          <w:rtl/>
        </w:rPr>
        <w:t>مر و مبدئه و انّا سترناه لحکمة من لدنّا و لا یعلمه الّا من دخل منظر ا</w:t>
      </w:r>
      <w:r w:rsidR="006B6A76" w:rsidRPr="007A3B15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7A3B15">
        <w:rPr>
          <w:rFonts w:ascii="Times Ext Roman" w:hAnsi="Times Ext Roman" w:cs="Naskh MT for Bosch School"/>
          <w:sz w:val="23"/>
          <w:szCs w:val="23"/>
          <w:rtl/>
        </w:rPr>
        <w:t>کبر و کان ممّن شهد و رأی و انّا لو نکشف السّتر عن وجه ا</w:t>
      </w:r>
      <w:r w:rsidR="006B6A76" w:rsidRPr="007A3B15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7A3B15">
        <w:rPr>
          <w:rFonts w:ascii="Times Ext Roman" w:hAnsi="Times Ext Roman" w:cs="Naskh MT for Bosch School"/>
          <w:sz w:val="23"/>
          <w:szCs w:val="23"/>
          <w:rtl/>
        </w:rPr>
        <w:t>مر لیطّلعون بما هو المستور ولکن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سترنا الی ان یکشفه اللّه بالحقّ و انّه ولیّ کلّ من صبر و اتّقی و یومئذ تجد اکثر من علی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رض یعبدون ا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صنام و یفرحون بها هل بذلک نقص من اللّه ربّک 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من ذرّ لا فونفسی البهیّ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بهی و هؤلآء مع کثرتهم لن یذکر اسم</w:t>
      </w:r>
      <w:r w:rsidR="007F7CA8" w:rsidRPr="00B44EF4"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ئهم عند ربّک ک</w:t>
      </w:r>
      <w:r w:rsidR="007A3B15" w:rsidRPr="00B44EF4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نّهم ما خلقوا علی وجه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رض کذلک فاعرف امر الّذینهم کفروا باللّه فی تلک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یّام و کانوا ممّن اتّبع النّفس و الهوی دع ذکر هؤلآء ثمّ اصعد الی سدرة المنتهی لتسمع نغمات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حلی فی جنّة المأوی و لیقدّس نفسک عن اشارات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 xml:space="preserve">دنی و یبلغک الی مقرّ القصوی قل یا قوم </w:t>
      </w:r>
      <w:r w:rsidR="007A3B15" w:rsidRPr="00B44EF4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فتماروننا علی ما شهدنا من آیات ربّنا الکبری تاللّه ما زاغ بصر الحدید عمّا رأی من منظر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="000C6424" w:rsidRPr="00B44EF4">
        <w:rPr>
          <w:rFonts w:ascii="Times Ext Roman" w:hAnsi="Times Ext Roman" w:cs="Naskh MT for Bosch School" w:hint="cs"/>
          <w:sz w:val="23"/>
          <w:szCs w:val="23"/>
          <w:rtl/>
        </w:rPr>
        <w:t>ع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لی و انّه لهو الّذی استقرّ علی العرش ثمّ استوی و ینزل فی کلّ حین من سمآء الفضل ما لا یعادل بحرف منه کلّما خلق فی مداین البقآء و یا قوم ما نطق الرّوح عن الهوی بل بما یوحی الیه عن جهة عرش ذاته الی نفسه المقدّس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زکی قل یا قوم</w:t>
      </w:r>
      <w:r w:rsidR="00946723" w:rsidRPr="00B44EF4">
        <w:rPr>
          <w:rFonts w:ascii="Times Ext Roman" w:hAnsi="Times Ext Roman" w:cs="Naskh MT for Bosch School" w:hint="cs"/>
          <w:sz w:val="23"/>
          <w:szCs w:val="23"/>
          <w:rtl/>
        </w:rPr>
        <w:t xml:space="preserve"> 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تمنعون الشّمس عن الضّیآء او البحر عن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مواج او الشّجرة القدس عن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ثمار تاللّه انتم لن تستطیعن بذلک ولو یتّبعکم کلّ ا</w:t>
      </w:r>
      <w:r w:rsidR="006B6A76" w:rsidRPr="00B44EF4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B44EF4">
        <w:rPr>
          <w:rFonts w:ascii="Times Ext Roman" w:hAnsi="Times Ext Roman" w:cs="Naskh MT for Bosch School"/>
          <w:sz w:val="23"/>
          <w:szCs w:val="23"/>
          <w:rtl/>
        </w:rPr>
        <w:t>شیآء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عمّا یشهد و یری کذلک نزّلنا الیک ما تقرّ به عینیک و یقلبک الی شطر اللّه ربّک و تکون هادیاً لمن ضلّ و غوی و الرّحمة الّتی تخرج من رضوان البقآء علیک یا اهل البهآء و علی الّذین تمسّکوا </w:t>
      </w:r>
      <w:r w:rsidR="006B6A76">
        <w:rPr>
          <w:rFonts w:ascii="Times Ext Roman" w:hAnsi="Times Ext Roman" w:cs="Naskh MT for Bosch School"/>
          <w:sz w:val="23"/>
          <w:szCs w:val="23"/>
          <w:rtl/>
        </w:rPr>
        <w:t>با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غصان هذه السّدرة المقدّس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القصوی</w:t>
      </w:r>
      <w:proofErr w:type="spellEnd"/>
    </w:p>
    <w:p w14:paraId="3357A9E9" w14:textId="77777777" w:rsidR="00235B12" w:rsidRPr="00803B0A" w:rsidRDefault="00235B12" w:rsidP="00235B12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451E1E65" w14:textId="77777777" w:rsidR="00235B12" w:rsidRPr="00803B0A" w:rsidRDefault="00235B12" w:rsidP="00235B12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6894A61B" w14:textId="73538DC9" w:rsidR="00235B12" w:rsidRPr="00235B12" w:rsidRDefault="00235B12" w:rsidP="00235B12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 w:bidi="fa-IR"/>
        </w:rPr>
        <w:t>۲۳</w:t>
      </w:r>
      <w:r w:rsidRPr="00C64864">
        <w:rPr>
          <w:rFonts w:cs="Arial"/>
          <w:sz w:val="16"/>
          <w:szCs w:val="16"/>
          <w:rtl/>
          <w:lang w:val="en-CA" w:bidi="fa-IR"/>
        </w:rPr>
        <w:t xml:space="preserve"> آوریل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C64864">
        <w:rPr>
          <w:rFonts w:cs="Arial"/>
          <w:sz w:val="16"/>
          <w:szCs w:val="16"/>
          <w:rtl/>
          <w:lang w:val="en-CA" w:bidi="fa-IR"/>
        </w:rPr>
        <w:t>، ساعت ۱۱:۰۰ قبل از ظهر</w:t>
      </w:r>
    </w:p>
    <w:sectPr w:rsidR="00235B12" w:rsidRPr="00235B1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6A"/>
    <w:rsid w:val="000220C1"/>
    <w:rsid w:val="000772B0"/>
    <w:rsid w:val="000C6424"/>
    <w:rsid w:val="0019180E"/>
    <w:rsid w:val="00235B12"/>
    <w:rsid w:val="00254656"/>
    <w:rsid w:val="0033363D"/>
    <w:rsid w:val="004C2F81"/>
    <w:rsid w:val="005B2BD1"/>
    <w:rsid w:val="00601539"/>
    <w:rsid w:val="0061556A"/>
    <w:rsid w:val="00684EDD"/>
    <w:rsid w:val="006B6A76"/>
    <w:rsid w:val="00707B56"/>
    <w:rsid w:val="007905E2"/>
    <w:rsid w:val="007A3B15"/>
    <w:rsid w:val="007F7CA8"/>
    <w:rsid w:val="00946723"/>
    <w:rsid w:val="009569A5"/>
    <w:rsid w:val="00A52497"/>
    <w:rsid w:val="00A57855"/>
    <w:rsid w:val="00AD6C42"/>
    <w:rsid w:val="00B44EF4"/>
    <w:rsid w:val="00B6160A"/>
    <w:rsid w:val="00B945BD"/>
    <w:rsid w:val="00BC1DB2"/>
    <w:rsid w:val="00F93368"/>
    <w:rsid w:val="00FB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C31B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C1DB2"/>
    <w:rPr>
      <w:sz w:val="24"/>
      <w:szCs w:val="24"/>
    </w:rPr>
  </w:style>
  <w:style w:type="character" w:styleId="Hyperlink">
    <w:name w:val="Hyperlink"/>
    <w:uiPriority w:val="99"/>
    <w:unhideWhenUsed/>
    <w:rsid w:val="00235B1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542</Words>
  <Characters>2187</Characters>
  <Application>Microsoft Office Word</Application>
  <DocSecurity>0</DocSecurity>
  <Lines>31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2026-02-13T07:18:00Z</dcterms:created>
  <dcterms:modified xsi:type="dcterms:W3CDTF">2026-04-23T13:52:00Z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2026-04-23T13:08:51Z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62aa19f6-ec2a-4dda-a799-58941c73354e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